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14990AC4" w:rsidR="00173099" w:rsidRPr="00CB15C2" w:rsidRDefault="00173099" w:rsidP="005D51EA">
      <w:pPr>
        <w:jc w:val="center"/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Torah Portion Week </w:t>
      </w:r>
      <w:r w:rsidR="004075B3" w:rsidRPr="00CB15C2">
        <w:rPr>
          <w:rFonts w:ascii="Times New Roman" w:hAnsi="Times New Roman" w:cs="Times New Roman"/>
        </w:rPr>
        <w:t>12</w:t>
      </w:r>
      <w:r w:rsidRPr="00CB15C2">
        <w:rPr>
          <w:rFonts w:ascii="Times New Roman" w:hAnsi="Times New Roman" w:cs="Times New Roman"/>
        </w:rPr>
        <w:t xml:space="preserve"> – </w:t>
      </w:r>
      <w:proofErr w:type="spellStart"/>
      <w:r w:rsidR="004075B3" w:rsidRPr="00CB15C2">
        <w:rPr>
          <w:rFonts w:ascii="Times New Roman" w:hAnsi="Times New Roman" w:cs="Times New Roman"/>
        </w:rPr>
        <w:t>Vayechi</w:t>
      </w:r>
      <w:proofErr w:type="spellEnd"/>
      <w:r w:rsidR="00644F60" w:rsidRPr="00CB15C2">
        <w:rPr>
          <w:rFonts w:ascii="Times New Roman" w:hAnsi="Times New Roman" w:cs="Times New Roman"/>
        </w:rPr>
        <w:t xml:space="preserve"> (</w:t>
      </w:r>
      <w:r w:rsidR="005D51EA" w:rsidRPr="00CB15C2">
        <w:rPr>
          <w:rFonts w:ascii="Times New Roman" w:hAnsi="Times New Roman" w:cs="Times New Roman"/>
        </w:rPr>
        <w:t>2</w:t>
      </w:r>
      <w:r w:rsidR="009D54ED">
        <w:rPr>
          <w:rFonts w:ascii="Times New Roman" w:hAnsi="Times New Roman" w:cs="Times New Roman"/>
        </w:rPr>
        <w:t>5-26</w:t>
      </w:r>
      <w:r w:rsidR="00644F60" w:rsidRPr="00CB15C2">
        <w:rPr>
          <w:rFonts w:ascii="Times New Roman" w:hAnsi="Times New Roman" w:cs="Times New Roman"/>
        </w:rPr>
        <w:t>)</w:t>
      </w:r>
    </w:p>
    <w:p w14:paraId="41FDF5A9" w14:textId="2C14D185" w:rsidR="00173099" w:rsidRPr="00CB15C2" w:rsidRDefault="001D4C93" w:rsidP="001D4C93">
      <w:pPr>
        <w:jc w:val="center"/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Gen </w:t>
      </w:r>
      <w:r w:rsidR="00582297" w:rsidRPr="00CB15C2">
        <w:rPr>
          <w:rFonts w:ascii="Times New Roman" w:hAnsi="Times New Roman" w:cs="Times New Roman"/>
        </w:rPr>
        <w:t>4</w:t>
      </w:r>
      <w:r w:rsidR="009D54ED">
        <w:rPr>
          <w:rFonts w:ascii="Times New Roman" w:hAnsi="Times New Roman" w:cs="Times New Roman"/>
        </w:rPr>
        <w:t>7</w:t>
      </w:r>
      <w:r w:rsidR="00582297" w:rsidRPr="00CB15C2">
        <w:rPr>
          <w:rFonts w:ascii="Times New Roman" w:hAnsi="Times New Roman" w:cs="Times New Roman"/>
        </w:rPr>
        <w:t>:</w:t>
      </w:r>
      <w:r w:rsidR="009D54ED">
        <w:rPr>
          <w:rFonts w:ascii="Times New Roman" w:hAnsi="Times New Roman" w:cs="Times New Roman"/>
        </w:rPr>
        <w:t>2</w:t>
      </w:r>
      <w:r w:rsidR="00D336A3" w:rsidRPr="00CB15C2">
        <w:rPr>
          <w:rFonts w:ascii="Times New Roman" w:hAnsi="Times New Roman" w:cs="Times New Roman"/>
        </w:rPr>
        <w:t>8-</w:t>
      </w:r>
      <w:r w:rsidR="004075B3" w:rsidRPr="00CB15C2">
        <w:rPr>
          <w:rFonts w:ascii="Times New Roman" w:hAnsi="Times New Roman" w:cs="Times New Roman"/>
        </w:rPr>
        <w:t>50:26</w:t>
      </w:r>
    </w:p>
    <w:p w14:paraId="17D4B6C1" w14:textId="5673D93D" w:rsidR="00450192" w:rsidRPr="00CB15C2" w:rsidRDefault="00450192" w:rsidP="001D4C93">
      <w:pPr>
        <w:jc w:val="center"/>
        <w:rPr>
          <w:rFonts w:ascii="Times New Roman" w:hAnsi="Times New Roman" w:cs="Times New Roman"/>
        </w:rPr>
      </w:pPr>
    </w:p>
    <w:p w14:paraId="3561CBCF" w14:textId="4D0E56A5" w:rsidR="00450192" w:rsidRPr="00CB15C2" w:rsidRDefault="00E23FAB" w:rsidP="00450192">
      <w:pPr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Last week: joseph rises to power, the 10 go to Egypt to buy food, joseph tests them, then places the cup in </w:t>
      </w:r>
      <w:proofErr w:type="spellStart"/>
      <w:r w:rsidRPr="00CB15C2">
        <w:rPr>
          <w:rFonts w:ascii="Times New Roman" w:hAnsi="Times New Roman" w:cs="Times New Roman"/>
        </w:rPr>
        <w:t>benjamin’s</w:t>
      </w:r>
      <w:proofErr w:type="spellEnd"/>
      <w:r w:rsidRPr="00CB15C2">
        <w:rPr>
          <w:rFonts w:ascii="Times New Roman" w:hAnsi="Times New Roman" w:cs="Times New Roman"/>
        </w:rPr>
        <w:t xml:space="preserve"> sack – they return to </w:t>
      </w:r>
      <w:proofErr w:type="spellStart"/>
      <w:r w:rsidRPr="00CB15C2">
        <w:rPr>
          <w:rFonts w:ascii="Times New Roman" w:hAnsi="Times New Roman" w:cs="Times New Roman"/>
        </w:rPr>
        <w:t>egypt</w:t>
      </w:r>
      <w:proofErr w:type="spellEnd"/>
    </w:p>
    <w:p w14:paraId="78D6A2BE" w14:textId="1B3F1D6B" w:rsidR="001D4C93" w:rsidRPr="00CB15C2" w:rsidRDefault="001D4C93" w:rsidP="005D51EA">
      <w:pPr>
        <w:tabs>
          <w:tab w:val="left" w:pos="442"/>
        </w:tabs>
        <w:rPr>
          <w:rFonts w:ascii="Times New Roman" w:hAnsi="Times New Roman" w:cs="Times New Roman"/>
        </w:rPr>
      </w:pPr>
    </w:p>
    <w:p w14:paraId="536FBE82" w14:textId="00EC68C8" w:rsidR="001D4C93" w:rsidRPr="00CB15C2" w:rsidRDefault="001D4C93" w:rsidP="001D4C93">
      <w:pPr>
        <w:jc w:val="center"/>
        <w:rPr>
          <w:rFonts w:ascii="Times New Roman" w:hAnsi="Times New Roman" w:cs="Times New Roman"/>
        </w:rPr>
      </w:pPr>
    </w:p>
    <w:p w14:paraId="139460AB" w14:textId="77777777" w:rsidR="00E23FAB" w:rsidRPr="00CB15C2" w:rsidRDefault="00E23FAB" w:rsidP="001D4C93">
      <w:pPr>
        <w:rPr>
          <w:rFonts w:ascii="Times New Roman" w:hAnsi="Times New Roman" w:cs="Times New Roman"/>
        </w:rPr>
      </w:pPr>
    </w:p>
    <w:p w14:paraId="318565BE" w14:textId="35C08C4C" w:rsidR="00C578E9" w:rsidRPr="00CB15C2" w:rsidRDefault="00C578E9" w:rsidP="00C578E9">
      <w:pPr>
        <w:rPr>
          <w:rFonts w:ascii="Times New Roman" w:hAnsi="Times New Roman" w:cs="Times New Roman"/>
          <w:b/>
          <w:bCs/>
        </w:rPr>
      </w:pPr>
      <w:r w:rsidRPr="00CB15C2">
        <w:rPr>
          <w:rFonts w:ascii="Times New Roman" w:hAnsi="Times New Roman" w:cs="Times New Roman"/>
          <w:b/>
          <w:bCs/>
        </w:rPr>
        <w:t>47 Week 12</w:t>
      </w:r>
    </w:p>
    <w:p w14:paraId="659CF33A" w14:textId="1B6F3183" w:rsidR="00C578E9" w:rsidRPr="00CB15C2" w:rsidRDefault="0046691B" w:rsidP="00C578E9">
      <w:pPr>
        <w:rPr>
          <w:rFonts w:ascii="Times New Roman" w:hAnsi="Times New Roman" w:cs="Times New Roman"/>
        </w:rPr>
      </w:pPr>
      <w:hyperlink r:id="rId5" w:history="1">
        <w:proofErr w:type="spellStart"/>
        <w:r w:rsidR="00C578E9" w:rsidRPr="0046691B">
          <w:rPr>
            <w:rStyle w:val="Hyperlink"/>
            <w:rFonts w:ascii="Times New Roman" w:hAnsi="Times New Roman" w:cs="Times New Roman"/>
          </w:rPr>
          <w:t>Jasher</w:t>
        </w:r>
        <w:proofErr w:type="spellEnd"/>
        <w:r w:rsidR="00C578E9" w:rsidRPr="0046691B">
          <w:rPr>
            <w:rStyle w:val="Hyperlink"/>
            <w:rFonts w:ascii="Times New Roman" w:hAnsi="Times New Roman" w:cs="Times New Roman"/>
          </w:rPr>
          <w:t xml:space="preserve"> 56:1</w:t>
        </w:r>
        <w:r w:rsidR="00C578E9" w:rsidRPr="0046691B">
          <w:rPr>
            <w:rStyle w:val="Hyperlink"/>
            <w:rFonts w:ascii="Times New Roman" w:hAnsi="Times New Roman" w:cs="Times New Roman"/>
          </w:rPr>
          <w:t>-</w:t>
        </w:r>
        <w:r w:rsidR="00C578E9" w:rsidRPr="0046691B">
          <w:rPr>
            <w:rStyle w:val="Hyperlink"/>
            <w:rFonts w:ascii="Times New Roman" w:hAnsi="Times New Roman" w:cs="Times New Roman"/>
          </w:rPr>
          <w:t>4</w:t>
        </w:r>
      </w:hyperlink>
      <w:r w:rsidR="00C578E9" w:rsidRPr="00CB15C2">
        <w:rPr>
          <w:rFonts w:ascii="Times New Roman" w:hAnsi="Times New Roman" w:cs="Times New Roman"/>
        </w:rPr>
        <w:t xml:space="preserve"> </w:t>
      </w:r>
    </w:p>
    <w:p w14:paraId="512BE3AB" w14:textId="77777777" w:rsidR="00C578E9" w:rsidRPr="00CB15C2" w:rsidRDefault="00C578E9" w:rsidP="00C578E9">
      <w:pPr>
        <w:rPr>
          <w:rFonts w:ascii="Times New Roman" w:hAnsi="Times New Roman" w:cs="Times New Roman"/>
        </w:rPr>
      </w:pPr>
    </w:p>
    <w:p w14:paraId="2C3C69E7" w14:textId="6C9877B0" w:rsidR="00C578E9" w:rsidRPr="00CB15C2" w:rsidRDefault="0046691B" w:rsidP="00C57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we swear? - </w:t>
      </w:r>
      <w:hyperlink r:id="rId6" w:history="1">
        <w:r w:rsidRPr="0046691B">
          <w:rPr>
            <w:rStyle w:val="Hyperlink"/>
            <w:rFonts w:ascii="Times New Roman" w:hAnsi="Times New Roman" w:cs="Times New Roman"/>
          </w:rPr>
          <w:t>Verses</w:t>
        </w:r>
      </w:hyperlink>
    </w:p>
    <w:p w14:paraId="24B79D35" w14:textId="77777777" w:rsidR="00C578E9" w:rsidRPr="00CB15C2" w:rsidRDefault="00C578E9" w:rsidP="00C578E9">
      <w:pPr>
        <w:rPr>
          <w:rFonts w:ascii="Times New Roman" w:hAnsi="Times New Roman" w:cs="Times New Roman"/>
          <w:b/>
          <w:bCs/>
        </w:rPr>
      </w:pPr>
    </w:p>
    <w:p w14:paraId="3316CF60" w14:textId="77777777" w:rsidR="00C578E9" w:rsidRPr="00CB15C2" w:rsidRDefault="00C578E9" w:rsidP="00C578E9">
      <w:pPr>
        <w:rPr>
          <w:rFonts w:ascii="Times New Roman" w:hAnsi="Times New Roman" w:cs="Times New Roman"/>
          <w:b/>
          <w:bCs/>
        </w:rPr>
      </w:pPr>
      <w:r w:rsidRPr="00CB15C2">
        <w:rPr>
          <w:rFonts w:ascii="Times New Roman" w:hAnsi="Times New Roman" w:cs="Times New Roman"/>
          <w:b/>
          <w:bCs/>
        </w:rPr>
        <w:t xml:space="preserve">48) </w:t>
      </w:r>
    </w:p>
    <w:p w14:paraId="0D1E568B" w14:textId="77777777" w:rsidR="00C578E9" w:rsidRPr="00CB15C2" w:rsidRDefault="00C578E9" w:rsidP="00C578E9">
      <w:pPr>
        <w:tabs>
          <w:tab w:val="left" w:pos="513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ab/>
      </w:r>
    </w:p>
    <w:p w14:paraId="769E2D0A" w14:textId="5FD97FC5" w:rsidR="0046691B" w:rsidRDefault="0046691B" w:rsidP="00C578E9">
      <w:p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48:5 – Joseph’s sons become Jacob’s (double portion) – </w:t>
      </w:r>
      <w:hyperlink r:id="rId7" w:history="1">
        <w:r w:rsidRPr="0046691B">
          <w:rPr>
            <w:rStyle w:val="Hyperlink"/>
            <w:rFonts w:ascii="Times New Roman" w:hAnsi="Times New Roman" w:cs="Times New Roman"/>
          </w:rPr>
          <w:t>1 Chron 5</w:t>
        </w:r>
      </w:hyperlink>
    </w:p>
    <w:p w14:paraId="0F70E10D" w14:textId="77777777" w:rsidR="0046691B" w:rsidRDefault="0046691B" w:rsidP="00C578E9">
      <w:pPr>
        <w:tabs>
          <w:tab w:val="left" w:pos="513"/>
        </w:tabs>
        <w:rPr>
          <w:rFonts w:ascii="Times New Roman" w:hAnsi="Times New Roman" w:cs="Times New Roman"/>
        </w:rPr>
      </w:pPr>
    </w:p>
    <w:p w14:paraId="336684F5" w14:textId="2D32C308" w:rsidR="003F7A37" w:rsidRPr="00CB15C2" w:rsidRDefault="008D1292" w:rsidP="00C578E9">
      <w:pPr>
        <w:tabs>
          <w:tab w:val="left" w:pos="513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48:15 – </w:t>
      </w:r>
      <w:hyperlink r:id="rId8" w:history="1">
        <w:r w:rsidRPr="00CB15C2">
          <w:rPr>
            <w:rStyle w:val="Hyperlink"/>
            <w:rFonts w:ascii="Times New Roman" w:hAnsi="Times New Roman" w:cs="Times New Roman"/>
          </w:rPr>
          <w:t>Matt 6:33</w:t>
        </w:r>
      </w:hyperlink>
    </w:p>
    <w:p w14:paraId="5A61339A" w14:textId="77777777" w:rsidR="003F7A37" w:rsidRPr="00CB15C2" w:rsidRDefault="003F7A37" w:rsidP="00C578E9">
      <w:pPr>
        <w:tabs>
          <w:tab w:val="left" w:pos="513"/>
        </w:tabs>
        <w:rPr>
          <w:rFonts w:ascii="Times New Roman" w:hAnsi="Times New Roman" w:cs="Times New Roman"/>
        </w:rPr>
      </w:pPr>
    </w:p>
    <w:p w14:paraId="379B81EE" w14:textId="77777777" w:rsidR="00733641" w:rsidRDefault="003F7A37" w:rsidP="00C578E9">
      <w:pPr>
        <w:tabs>
          <w:tab w:val="left" w:pos="513"/>
        </w:tabs>
        <w:rPr>
          <w:rStyle w:val="Hyperlink"/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48:16 – Angel who redeems – </w:t>
      </w:r>
      <w:hyperlink r:id="rId9" w:history="1">
        <w:r w:rsidRPr="00CB15C2">
          <w:rPr>
            <w:rStyle w:val="Hyperlink"/>
            <w:rFonts w:ascii="Times New Roman" w:hAnsi="Times New Roman" w:cs="Times New Roman"/>
          </w:rPr>
          <w:t>Many verses</w:t>
        </w:r>
      </w:hyperlink>
    </w:p>
    <w:p w14:paraId="4C157B00" w14:textId="18B823CA" w:rsidR="008D1292" w:rsidRPr="00733641" w:rsidRDefault="00733641" w:rsidP="00733641">
      <w:pPr>
        <w:pStyle w:val="ListParagraph"/>
        <w:numPr>
          <w:ilvl w:val="0"/>
          <w:numId w:val="6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(verse 15-16 are interconnected – Angel/Elohim)</w:t>
      </w:r>
      <w:r w:rsidR="008D1292" w:rsidRPr="00733641">
        <w:rPr>
          <w:rFonts w:ascii="Times New Roman" w:hAnsi="Times New Roman" w:cs="Times New Roman"/>
        </w:rPr>
        <w:br/>
      </w:r>
    </w:p>
    <w:p w14:paraId="5FEABC9B" w14:textId="1108DDF1" w:rsidR="00C578E9" w:rsidRPr="00CB15C2" w:rsidRDefault="00C578E9" w:rsidP="00C578E9">
      <w:pPr>
        <w:tabs>
          <w:tab w:val="left" w:pos="513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48:19 – </w:t>
      </w:r>
      <w:proofErr w:type="spellStart"/>
      <w:r w:rsidRPr="00CB15C2">
        <w:rPr>
          <w:rFonts w:ascii="Times New Roman" w:hAnsi="Times New Roman" w:cs="Times New Roman"/>
        </w:rPr>
        <w:t>Meloha</w:t>
      </w:r>
      <w:proofErr w:type="spellEnd"/>
      <w:r w:rsidRPr="00CB15C2">
        <w:rPr>
          <w:rFonts w:ascii="Times New Roman" w:hAnsi="Times New Roman" w:cs="Times New Roman"/>
        </w:rPr>
        <w:t xml:space="preserve"> Goyim – Fullness of the gentiles </w:t>
      </w:r>
      <w:r w:rsidR="00CB15C2" w:rsidRPr="00CB15C2">
        <w:rPr>
          <w:rFonts w:ascii="Times New Roman" w:hAnsi="Times New Roman" w:cs="Times New Roman"/>
        </w:rPr>
        <w:t xml:space="preserve">– </w:t>
      </w:r>
      <w:hyperlink r:id="rId10" w:history="1">
        <w:r w:rsidR="00CB15C2" w:rsidRPr="00CB15C2">
          <w:rPr>
            <w:rStyle w:val="Hyperlink"/>
            <w:rFonts w:ascii="Times New Roman" w:hAnsi="Times New Roman" w:cs="Times New Roman"/>
          </w:rPr>
          <w:t>Rom 11:25</w:t>
        </w:r>
      </w:hyperlink>
    </w:p>
    <w:p w14:paraId="4B52634B" w14:textId="77777777" w:rsidR="00C578E9" w:rsidRDefault="00C578E9" w:rsidP="00C578E9">
      <w:pPr>
        <w:tabs>
          <w:tab w:val="left" w:pos="513"/>
        </w:tabs>
        <w:rPr>
          <w:rFonts w:ascii="Times New Roman" w:hAnsi="Times New Roman" w:cs="Times New Roman"/>
        </w:rPr>
      </w:pPr>
    </w:p>
    <w:p w14:paraId="1D7D6DE0" w14:textId="78DBD5A7" w:rsidR="006F3D2F" w:rsidRDefault="006F3D2F" w:rsidP="00C578E9">
      <w:p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Born Inheriting</w:t>
      </w:r>
    </w:p>
    <w:p w14:paraId="375937CC" w14:textId="5D5AC40A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Abel over Cain</w:t>
      </w:r>
    </w:p>
    <w:p w14:paraId="2073FF31" w14:textId="46EF773A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Shem over Japheth &amp; Ham</w:t>
      </w:r>
    </w:p>
    <w:p w14:paraId="6C4CB712" w14:textId="039B59CA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Isaac over Ishmael</w:t>
      </w:r>
    </w:p>
    <w:p w14:paraId="46AF6973" w14:textId="32ED7B71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over Esau</w:t>
      </w:r>
    </w:p>
    <w:p w14:paraId="750F41D8" w14:textId="35025893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over others</w:t>
      </w:r>
    </w:p>
    <w:p w14:paraId="264A4D72" w14:textId="7D19CC81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Ephraim over Manasseh</w:t>
      </w:r>
    </w:p>
    <w:p w14:paraId="394CA1BD" w14:textId="4E33EEF1" w:rsidR="006F3D2F" w:rsidRP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hyperlink r:id="rId11" w:history="1">
        <w:r w:rsidRPr="006F3D2F">
          <w:rPr>
            <w:rStyle w:val="Hyperlink"/>
            <w:rFonts w:ascii="Times New Roman" w:hAnsi="Times New Roman" w:cs="Times New Roman"/>
          </w:rPr>
          <w:t>Rom 9 &amp; Gal 4</w:t>
        </w:r>
      </w:hyperlink>
      <w:r>
        <w:rPr>
          <w:rFonts w:ascii="Times New Roman" w:hAnsi="Times New Roman" w:cs="Times New Roman"/>
        </w:rPr>
        <w:br/>
      </w:r>
    </w:p>
    <w:p w14:paraId="7E2821B2" w14:textId="20E7E000" w:rsidR="006F3D2F" w:rsidRDefault="006F3D2F" w:rsidP="006F3D2F">
      <w:p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Though the </w:t>
      </w:r>
      <w:proofErr w:type="spellStart"/>
      <w:r>
        <w:rPr>
          <w:rFonts w:ascii="Times New Roman" w:hAnsi="Times New Roman" w:cs="Times New Roman"/>
        </w:rPr>
        <w:t>firsborn</w:t>
      </w:r>
      <w:proofErr w:type="spellEnd"/>
      <w:r>
        <w:rPr>
          <w:rFonts w:ascii="Times New Roman" w:hAnsi="Times New Roman" w:cs="Times New Roman"/>
        </w:rPr>
        <w:t xml:space="preserve"> inheritance is their right, YHWH is showing sovereignty to select </w:t>
      </w:r>
      <w:proofErr w:type="gramStart"/>
      <w:r>
        <w:rPr>
          <w:rFonts w:ascii="Times New Roman" w:hAnsi="Times New Roman" w:cs="Times New Roman"/>
        </w:rPr>
        <w:t>those worthy</w:t>
      </w:r>
      <w:proofErr w:type="gramEnd"/>
      <w:r>
        <w:rPr>
          <w:rFonts w:ascii="Times New Roman" w:hAnsi="Times New Roman" w:cs="Times New Roman"/>
        </w:rPr>
        <w:t xml:space="preserve"> over birthrights (think spiritually)</w:t>
      </w:r>
    </w:p>
    <w:p w14:paraId="792170F4" w14:textId="77777777" w:rsidR="006F3D2F" w:rsidRDefault="006F3D2F" w:rsidP="006F3D2F">
      <w:pPr>
        <w:tabs>
          <w:tab w:val="left" w:pos="513"/>
        </w:tabs>
        <w:rPr>
          <w:rFonts w:ascii="Times New Roman" w:hAnsi="Times New Roman" w:cs="Times New Roman"/>
        </w:rPr>
      </w:pPr>
    </w:p>
    <w:p w14:paraId="3096C634" w14:textId="69ED20EF" w:rsidR="006F3D2F" w:rsidRDefault="006F3D2F" w:rsidP="006F3D2F">
      <w:pPr>
        <w:pStyle w:val="ListParagraph"/>
        <w:numPr>
          <w:ilvl w:val="0"/>
          <w:numId w:val="4"/>
        </w:num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“Born again”</w:t>
      </w:r>
    </w:p>
    <w:p w14:paraId="6D02093F" w14:textId="77777777" w:rsidR="007D1F84" w:rsidRDefault="007D1F84" w:rsidP="007D1F84">
      <w:pPr>
        <w:tabs>
          <w:tab w:val="left" w:pos="513"/>
        </w:tabs>
        <w:rPr>
          <w:rFonts w:ascii="Times New Roman" w:hAnsi="Times New Roman" w:cs="Times New Roman"/>
        </w:rPr>
      </w:pPr>
    </w:p>
    <w:p w14:paraId="34F9A7CE" w14:textId="3A97D4BD" w:rsidR="007D1F84" w:rsidRPr="007D1F84" w:rsidRDefault="007D1F84" w:rsidP="007D1F84">
      <w:pPr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48:22 – </w:t>
      </w:r>
      <w:proofErr w:type="spellStart"/>
      <w:r>
        <w:rPr>
          <w:rFonts w:ascii="Times New Roman" w:hAnsi="Times New Roman" w:cs="Times New Roman"/>
        </w:rPr>
        <w:t>J</w:t>
      </w:r>
      <w:hyperlink r:id="rId12" w:history="1">
        <w:r w:rsidRPr="007D1F84">
          <w:rPr>
            <w:rStyle w:val="Hyperlink"/>
            <w:rFonts w:ascii="Times New Roman" w:hAnsi="Times New Roman" w:cs="Times New Roman"/>
          </w:rPr>
          <w:t>asher</w:t>
        </w:r>
        <w:proofErr w:type="spellEnd"/>
        <w:r w:rsidRPr="007D1F84">
          <w:rPr>
            <w:rStyle w:val="Hyperlink"/>
            <w:rFonts w:ascii="Times New Roman" w:hAnsi="Times New Roman" w:cs="Times New Roman"/>
          </w:rPr>
          <w:t xml:space="preserve"> 34:</w:t>
        </w:r>
        <w:r w:rsidRPr="007D1F84">
          <w:rPr>
            <w:rStyle w:val="Hyperlink"/>
            <w:rFonts w:ascii="Times New Roman" w:hAnsi="Times New Roman" w:cs="Times New Roman"/>
          </w:rPr>
          <w:t>4</w:t>
        </w:r>
        <w:r w:rsidRPr="007D1F84">
          <w:rPr>
            <w:rStyle w:val="Hyperlink"/>
            <w:rFonts w:ascii="Times New Roman" w:hAnsi="Times New Roman" w:cs="Times New Roman"/>
          </w:rPr>
          <w:t>9-50</w:t>
        </w:r>
      </w:hyperlink>
    </w:p>
    <w:p w14:paraId="3BBDF4DC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01676D39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  <w:r w:rsidRPr="00CB15C2">
        <w:rPr>
          <w:rFonts w:ascii="Times New Roman" w:hAnsi="Times New Roman" w:cs="Times New Roman"/>
          <w:b/>
          <w:bCs/>
          <w:highlight w:val="yellow"/>
        </w:rPr>
        <w:t>49)</w:t>
      </w:r>
    </w:p>
    <w:p w14:paraId="77D5DA40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6222D271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Reuben – Targums 49:3-4</w:t>
      </w:r>
    </w:p>
    <w:p w14:paraId="55EAB1B0" w14:textId="3A344EBE" w:rsidR="00AD7104" w:rsidRDefault="00C578E9" w:rsidP="001E611C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13" w:history="1">
        <w:r w:rsidRPr="00AD7104">
          <w:rPr>
            <w:rStyle w:val="Hyperlink"/>
            <w:rFonts w:ascii="Times New Roman" w:hAnsi="Times New Roman" w:cs="Times New Roman"/>
          </w:rPr>
          <w:t>Testament of Reuben 1:6-10</w:t>
        </w:r>
      </w:hyperlink>
    </w:p>
    <w:p w14:paraId="12C9DDDE" w14:textId="77777777" w:rsidR="00AD7104" w:rsidRDefault="00AD7104" w:rsidP="00AD7104">
      <w:pPr>
        <w:pStyle w:val="ListParagraph"/>
        <w:tabs>
          <w:tab w:val="left" w:pos="4634"/>
        </w:tabs>
        <w:rPr>
          <w:rFonts w:ascii="Times New Roman" w:hAnsi="Times New Roman" w:cs="Times New Roman"/>
        </w:rPr>
      </w:pPr>
    </w:p>
    <w:p w14:paraId="562A8BC9" w14:textId="286E0238" w:rsidR="00C578E9" w:rsidRPr="00AD7104" w:rsidRDefault="00C578E9" w:rsidP="00AD7104">
      <w:pPr>
        <w:tabs>
          <w:tab w:val="left" w:pos="4634"/>
        </w:tabs>
        <w:rPr>
          <w:rFonts w:ascii="Times New Roman" w:hAnsi="Times New Roman" w:cs="Times New Roman"/>
        </w:rPr>
      </w:pPr>
      <w:r w:rsidRPr="00AD7104">
        <w:rPr>
          <w:rFonts w:ascii="Times New Roman" w:hAnsi="Times New Roman" w:cs="Times New Roman"/>
        </w:rPr>
        <w:t>Simeon &amp; Levi</w:t>
      </w:r>
    </w:p>
    <w:p w14:paraId="7B61F3B0" w14:textId="402232A9" w:rsidR="00A62682" w:rsidRDefault="00A62682" w:rsidP="00AD7104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Simeon </w:t>
      </w:r>
      <w:hyperlink r:id="rId14" w:history="1">
        <w:r w:rsidRPr="00A62682">
          <w:rPr>
            <w:rStyle w:val="Hyperlink"/>
            <w:rFonts w:ascii="Times New Roman" w:hAnsi="Times New Roman" w:cs="Times New Roman"/>
          </w:rPr>
          <w:t>– Josh 19 &amp; 1 Chron 4</w:t>
        </w:r>
      </w:hyperlink>
    </w:p>
    <w:p w14:paraId="17AB685E" w14:textId="15265A46" w:rsidR="00C578E9" w:rsidRPr="00AD7104" w:rsidRDefault="00AD7104" w:rsidP="00AD7104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Levi was scattered throughout the land of inheritance</w:t>
      </w:r>
    </w:p>
    <w:p w14:paraId="29477F60" w14:textId="77777777" w:rsidR="00AD7104" w:rsidRPr="00AD7104" w:rsidRDefault="00AD7104" w:rsidP="00AD7104">
      <w:pPr>
        <w:tabs>
          <w:tab w:val="left" w:pos="4634"/>
        </w:tabs>
        <w:rPr>
          <w:rFonts w:ascii="Times New Roman" w:hAnsi="Times New Roman" w:cs="Times New Roman"/>
        </w:rPr>
      </w:pPr>
    </w:p>
    <w:p w14:paraId="25CF899C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Judah</w:t>
      </w:r>
    </w:p>
    <w:p w14:paraId="25DEE6A3" w14:textId="7CDB66EF" w:rsidR="00C578E9" w:rsidRDefault="00AD7104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Judah didn’t have the greatest start (but finished well).</w:t>
      </w:r>
    </w:p>
    <w:p w14:paraId="56A8E991" w14:textId="31D69588" w:rsidR="00AD7104" w:rsidRPr="00CB15C2" w:rsidRDefault="00AD7104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YHWH selected him to be king even with his faults</w:t>
      </w:r>
    </w:p>
    <w:p w14:paraId="7342C132" w14:textId="52EE4627" w:rsidR="00C578E9" w:rsidRDefault="00CD6038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15" w:history="1">
        <w:proofErr w:type="spellStart"/>
        <w:r w:rsidR="00C578E9" w:rsidRPr="00CD6038">
          <w:rPr>
            <w:rStyle w:val="Hyperlink"/>
            <w:rFonts w:ascii="Times New Roman" w:hAnsi="Times New Roman" w:cs="Times New Roman"/>
          </w:rPr>
          <w:t>Jasher</w:t>
        </w:r>
        <w:proofErr w:type="spellEnd"/>
        <w:r w:rsidR="00C578E9" w:rsidRPr="00CD6038">
          <w:rPr>
            <w:rStyle w:val="Hyperlink"/>
            <w:rFonts w:ascii="Times New Roman" w:hAnsi="Times New Roman" w:cs="Times New Roman"/>
          </w:rPr>
          <w:t xml:space="preserve"> 56:8-9</w:t>
        </w:r>
      </w:hyperlink>
      <w:r w:rsidR="00C578E9" w:rsidRPr="00CB15C2">
        <w:rPr>
          <w:rFonts w:ascii="Times New Roman" w:hAnsi="Times New Roman" w:cs="Times New Roman"/>
        </w:rPr>
        <w:t xml:space="preserve"> (cross reference with </w:t>
      </w:r>
      <w:hyperlink r:id="rId16" w:history="1">
        <w:r w:rsidR="001C4EF6">
          <w:rPr>
            <w:rStyle w:val="Hyperlink"/>
            <w:rFonts w:ascii="Times New Roman" w:hAnsi="Times New Roman" w:cs="Times New Roman"/>
          </w:rPr>
          <w:t>2 Sam 1:18</w:t>
        </w:r>
      </w:hyperlink>
      <w:r w:rsidR="00011AB3">
        <w:rPr>
          <w:rFonts w:ascii="Times New Roman" w:hAnsi="Times New Roman" w:cs="Times New Roman"/>
        </w:rPr>
        <w:t>)</w:t>
      </w:r>
      <w:r w:rsidR="00C578E9" w:rsidRPr="00CB15C2">
        <w:rPr>
          <w:rFonts w:ascii="Times New Roman" w:hAnsi="Times New Roman" w:cs="Times New Roman"/>
        </w:rPr>
        <w:t xml:space="preserve"> </w:t>
      </w:r>
    </w:p>
    <w:p w14:paraId="66F8E256" w14:textId="23AA32AD" w:rsidR="00B4495C" w:rsidRDefault="00B4495C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Nazarite? - </w:t>
      </w:r>
      <w:hyperlink r:id="rId17" w:history="1">
        <w:r w:rsidRPr="00B4495C">
          <w:rPr>
            <w:rStyle w:val="Hyperlink"/>
            <w:rFonts w:ascii="Times New Roman" w:hAnsi="Times New Roman" w:cs="Times New Roman"/>
          </w:rPr>
          <w:t>Verses</w:t>
        </w:r>
      </w:hyperlink>
    </w:p>
    <w:p w14:paraId="6179E373" w14:textId="77777777" w:rsidR="00B4495C" w:rsidRDefault="00B4495C" w:rsidP="00B4495C">
      <w:pPr>
        <w:pStyle w:val="ListParagraph"/>
        <w:tabs>
          <w:tab w:val="left" w:pos="4634"/>
        </w:tabs>
        <w:rPr>
          <w:rFonts w:ascii="Times New Roman" w:hAnsi="Times New Roman" w:cs="Times New Roman"/>
        </w:rPr>
      </w:pPr>
    </w:p>
    <w:p w14:paraId="46428A23" w14:textId="77777777" w:rsidR="00CC30E5" w:rsidRDefault="00CC30E5" w:rsidP="000971A4">
      <w:pPr>
        <w:tabs>
          <w:tab w:val="left" w:pos="4634"/>
        </w:tabs>
        <w:ind w:left="360"/>
        <w:rPr>
          <w:rFonts w:ascii="Times New Roman" w:hAnsi="Times New Roman" w:cs="Times New Roman"/>
        </w:rPr>
      </w:pPr>
    </w:p>
    <w:p w14:paraId="553FA76E" w14:textId="05746715" w:rsidR="00CC30E5" w:rsidRDefault="00CC30E5" w:rsidP="000971A4">
      <w:pPr>
        <w:tabs>
          <w:tab w:val="left" w:pos="4634"/>
        </w:tabs>
        <w:ind w:left="360"/>
        <w:rPr>
          <w:rStyle w:val="Hyperlink"/>
          <w:rFonts w:ascii="Times New Roman" w:hAnsi="Times New Roman" w:cs="Times New Roman"/>
        </w:rPr>
      </w:pPr>
      <w:hyperlink r:id="rId18" w:history="1">
        <w:r w:rsidRPr="00CC30E5">
          <w:rPr>
            <w:rStyle w:val="Hyperlink"/>
            <w:rFonts w:ascii="Times New Roman" w:hAnsi="Times New Roman" w:cs="Times New Roman"/>
          </w:rPr>
          <w:t>Septu</w:t>
        </w:r>
        <w:r w:rsidRPr="00CC30E5">
          <w:rPr>
            <w:rStyle w:val="Hyperlink"/>
            <w:rFonts w:ascii="Times New Roman" w:hAnsi="Times New Roman" w:cs="Times New Roman"/>
          </w:rPr>
          <w:t>a</w:t>
        </w:r>
        <w:r w:rsidRPr="00CC30E5">
          <w:rPr>
            <w:rStyle w:val="Hyperlink"/>
            <w:rFonts w:ascii="Times New Roman" w:hAnsi="Times New Roman" w:cs="Times New Roman"/>
          </w:rPr>
          <w:t>gint version</w:t>
        </w:r>
      </w:hyperlink>
    </w:p>
    <w:p w14:paraId="39AB4999" w14:textId="780AD3CB" w:rsidR="00CD6038" w:rsidRPr="000971A4" w:rsidRDefault="00CD6038" w:rsidP="00CD6038">
      <w:pPr>
        <w:tabs>
          <w:tab w:val="left" w:pos="4634"/>
        </w:tabs>
        <w:rPr>
          <w:rFonts w:ascii="Times New Roman" w:hAnsi="Times New Roman" w:cs="Times New Roman"/>
        </w:rPr>
      </w:pPr>
    </w:p>
    <w:p w14:paraId="62FA8E07" w14:textId="77777777" w:rsidR="00C578E9" w:rsidRPr="00CB15C2" w:rsidRDefault="00C578E9" w:rsidP="00C578E9">
      <w:pPr>
        <w:pStyle w:val="ListParagraph"/>
        <w:tabs>
          <w:tab w:val="left" w:pos="4634"/>
        </w:tabs>
        <w:rPr>
          <w:rFonts w:ascii="Times New Roman" w:hAnsi="Times New Roman" w:cs="Times New Roman"/>
        </w:rPr>
      </w:pPr>
    </w:p>
    <w:p w14:paraId="172585C5" w14:textId="4C1A0C0E" w:rsidR="00CD6038" w:rsidRDefault="00CD6038" w:rsidP="00C578E9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49:9 – Old Lion – </w:t>
      </w:r>
      <w:hyperlink r:id="rId19" w:history="1">
        <w:r w:rsidRPr="00CD6038">
          <w:rPr>
            <w:rStyle w:val="Hyperlink"/>
            <w:rFonts w:ascii="Times New Roman" w:hAnsi="Times New Roman" w:cs="Times New Roman"/>
          </w:rPr>
          <w:t>Nahum 2</w:t>
        </w:r>
      </w:hyperlink>
    </w:p>
    <w:p w14:paraId="15587D1A" w14:textId="77777777" w:rsidR="00CD6038" w:rsidRDefault="00CD6038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288AED21" w14:textId="024D086D" w:rsidR="00084A7A" w:rsidRDefault="00084A7A" w:rsidP="00C578E9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49:11 – Washing in the blood of grapes (prosperity &amp; judgement) - </w:t>
      </w:r>
      <w:hyperlink r:id="rId20" w:history="1">
        <w:r w:rsidRPr="00084A7A">
          <w:rPr>
            <w:rStyle w:val="Hyperlink"/>
            <w:rFonts w:ascii="Times New Roman" w:hAnsi="Times New Roman" w:cs="Times New Roman"/>
          </w:rPr>
          <w:t>Ver</w:t>
        </w:r>
        <w:r w:rsidRPr="00084A7A">
          <w:rPr>
            <w:rStyle w:val="Hyperlink"/>
            <w:rFonts w:ascii="Times New Roman" w:hAnsi="Times New Roman" w:cs="Times New Roman"/>
          </w:rPr>
          <w:t>s</w:t>
        </w:r>
        <w:r w:rsidRPr="00084A7A">
          <w:rPr>
            <w:rStyle w:val="Hyperlink"/>
            <w:rFonts w:ascii="Times New Roman" w:hAnsi="Times New Roman" w:cs="Times New Roman"/>
          </w:rPr>
          <w:t>es</w:t>
        </w:r>
      </w:hyperlink>
    </w:p>
    <w:p w14:paraId="6A608B8C" w14:textId="77777777" w:rsidR="00084A7A" w:rsidRDefault="00084A7A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41278DEA" w14:textId="526C1319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Zebulon</w:t>
      </w:r>
    </w:p>
    <w:p w14:paraId="257C2F03" w14:textId="0A90795E" w:rsidR="00C578E9" w:rsidRPr="00CB15C2" w:rsidRDefault="00C578E9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21" w:history="1">
        <w:r w:rsidRPr="001C4EF6">
          <w:rPr>
            <w:rStyle w:val="Hyperlink"/>
            <w:rFonts w:ascii="Times New Roman" w:hAnsi="Times New Roman" w:cs="Times New Roman"/>
          </w:rPr>
          <w:t>Testament of Zebulon 2:5-13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28245A3C" w14:textId="77777777" w:rsidR="00C578E9" w:rsidRPr="00CB15C2" w:rsidRDefault="00C578E9" w:rsidP="00C578E9">
      <w:pPr>
        <w:pStyle w:val="ListParagraph"/>
        <w:tabs>
          <w:tab w:val="left" w:pos="4634"/>
        </w:tabs>
        <w:rPr>
          <w:rFonts w:ascii="Times New Roman" w:hAnsi="Times New Roman" w:cs="Times New Roman"/>
        </w:rPr>
      </w:pPr>
    </w:p>
    <w:p w14:paraId="15A688F7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Issachar</w:t>
      </w:r>
    </w:p>
    <w:p w14:paraId="30E1250D" w14:textId="411AB2D2" w:rsidR="00C578E9" w:rsidRPr="00CB15C2" w:rsidRDefault="00C578E9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22" w:history="1">
        <w:r w:rsidRPr="001C4EF6">
          <w:rPr>
            <w:rStyle w:val="Hyperlink"/>
            <w:rFonts w:ascii="Times New Roman" w:hAnsi="Times New Roman" w:cs="Times New Roman"/>
          </w:rPr>
          <w:t>Testament of Issachar 1:24-42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48573BD7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559F71F5" w14:textId="36C7DDB6" w:rsidR="00C578E9" w:rsidRDefault="00A474C6" w:rsidP="00C578E9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– Samson (</w:t>
      </w:r>
      <w:r w:rsidR="00084A7A">
        <w:rPr>
          <w:rFonts w:ascii="Times New Roman" w:hAnsi="Times New Roman" w:cs="Times New Roman"/>
        </w:rPr>
        <w:t>49:</w:t>
      </w:r>
      <w:r>
        <w:rPr>
          <w:rFonts w:ascii="Times New Roman" w:hAnsi="Times New Roman" w:cs="Times New Roman"/>
        </w:rPr>
        <w:t>16) and warfare tactics (</w:t>
      </w:r>
      <w:r w:rsidR="00084A7A">
        <w:rPr>
          <w:rFonts w:ascii="Times New Roman" w:hAnsi="Times New Roman" w:cs="Times New Roman"/>
        </w:rPr>
        <w:t>49:</w:t>
      </w:r>
      <w:r>
        <w:rPr>
          <w:rFonts w:ascii="Times New Roman" w:hAnsi="Times New Roman" w:cs="Times New Roman"/>
        </w:rPr>
        <w:t>17)?</w:t>
      </w:r>
    </w:p>
    <w:p w14:paraId="60E3AF73" w14:textId="731BAAB9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2ADF27C6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4E05B078" w14:textId="5A3D0CAA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Ashe</w:t>
      </w:r>
      <w:r w:rsidR="00A474C6">
        <w:rPr>
          <w:rFonts w:ascii="Times New Roman" w:hAnsi="Times New Roman" w:cs="Times New Roman"/>
        </w:rPr>
        <w:t>r</w:t>
      </w:r>
    </w:p>
    <w:p w14:paraId="4B4FC7C1" w14:textId="5279AC67" w:rsidR="00C578E9" w:rsidRPr="00CB15C2" w:rsidRDefault="00C578E9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23" w:history="1">
        <w:r w:rsidRPr="00A474C6">
          <w:rPr>
            <w:rStyle w:val="Hyperlink"/>
            <w:rFonts w:ascii="Times New Roman" w:hAnsi="Times New Roman" w:cs="Times New Roman"/>
          </w:rPr>
          <w:t>Testament of Asher 31-34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4EAF20FD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2F9156A3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Naphtali</w:t>
      </w:r>
    </w:p>
    <w:p w14:paraId="4FBE3BC2" w14:textId="04243CAC" w:rsidR="00C578E9" w:rsidRPr="00CB15C2" w:rsidRDefault="00C578E9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24" w:history="1">
        <w:r w:rsidRPr="00A474C6">
          <w:rPr>
            <w:rStyle w:val="Hyperlink"/>
            <w:rFonts w:ascii="Times New Roman" w:hAnsi="Times New Roman" w:cs="Times New Roman"/>
          </w:rPr>
          <w:t>Testament of Naphtali 1:14-24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50075B04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453B849D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Joseph</w:t>
      </w:r>
    </w:p>
    <w:p w14:paraId="65E59246" w14:textId="1BF44525" w:rsidR="00A474C6" w:rsidRPr="00B4495C" w:rsidRDefault="00A474C6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Style w:val="Hyperlink"/>
          <w:rFonts w:ascii="Times New Roman" w:hAnsi="Times New Roman" w:cs="Times New Roman"/>
          <w:color w:val="auto"/>
          <w:u w:val="none"/>
        </w:rPr>
      </w:pPr>
      <w:hyperlink r:id="rId25" w:history="1">
        <w:r w:rsidRPr="00A474C6">
          <w:rPr>
            <w:rStyle w:val="Hyperlink"/>
            <w:rFonts w:ascii="Times New Roman" w:hAnsi="Times New Roman" w:cs="Times New Roman"/>
          </w:rPr>
          <w:t>Testament of Joseph 1:5-17</w:t>
        </w:r>
      </w:hyperlink>
    </w:p>
    <w:p w14:paraId="77404189" w14:textId="3437582F" w:rsidR="00B4495C" w:rsidRPr="00CB15C2" w:rsidRDefault="00B4495C" w:rsidP="00C578E9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Isaiah 28 (Ephraim today) - </w:t>
      </w:r>
      <w:hyperlink r:id="rId26" w:history="1">
        <w:r w:rsidRPr="00B4495C">
          <w:rPr>
            <w:rStyle w:val="Hyperlink"/>
            <w:rFonts w:ascii="Times New Roman" w:hAnsi="Times New Roman" w:cs="Times New Roman"/>
          </w:rPr>
          <w:t>Verses</w:t>
        </w:r>
      </w:hyperlink>
    </w:p>
    <w:p w14:paraId="7C301559" w14:textId="77777777" w:rsidR="00C578E9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65574DE5" w14:textId="77777777" w:rsidR="00B4495C" w:rsidRPr="00CB15C2" w:rsidRDefault="00B4495C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5BAFEF5E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>Benjamin</w:t>
      </w:r>
    </w:p>
    <w:p w14:paraId="290DE400" w14:textId="72F2C20C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 w:rsidRPr="000C40CB">
        <w:rPr>
          <w:rFonts w:ascii="Times New Roman" w:hAnsi="Times New Roman" w:cs="Times New Roman"/>
        </w:rPr>
        <w:t>Benjamin</w:t>
      </w:r>
      <w:proofErr w:type="gramEnd"/>
      <w:r w:rsidRPr="000C40CB">
        <w:rPr>
          <w:rFonts w:ascii="Times New Roman" w:hAnsi="Times New Roman" w:cs="Times New Roman"/>
        </w:rPr>
        <w:t xml:space="preserve"> I will liken him to a ravening wolf. In his limits will the</w:t>
      </w:r>
    </w:p>
    <w:p w14:paraId="14F0AA9F" w14:textId="77777777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 w:rsidRPr="000C40CB">
        <w:rPr>
          <w:rFonts w:ascii="Times New Roman" w:hAnsi="Times New Roman" w:cs="Times New Roman"/>
        </w:rPr>
        <w:t>sanctuary be built, and in his inheritance the glory of the Presence of Yahuah</w:t>
      </w:r>
    </w:p>
    <w:p w14:paraId="6FCE4856" w14:textId="72585FD9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 w:rsidRPr="000C40CB">
        <w:rPr>
          <w:rFonts w:ascii="Times New Roman" w:hAnsi="Times New Roman" w:cs="Times New Roman"/>
        </w:rPr>
        <w:t>will dwell. In the morning will the priests offer the continual lamb and</w:t>
      </w:r>
    </w:p>
    <w:p w14:paraId="57B9FC62" w14:textId="77777777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 w:rsidRPr="000C40CB">
        <w:rPr>
          <w:rFonts w:ascii="Times New Roman" w:hAnsi="Times New Roman" w:cs="Times New Roman"/>
        </w:rPr>
        <w:t>its oblations, and at the going down of the sun will the priests offer the</w:t>
      </w:r>
    </w:p>
    <w:p w14:paraId="1514203C" w14:textId="77777777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 w:rsidRPr="000C40CB">
        <w:rPr>
          <w:rFonts w:ascii="Times New Roman" w:hAnsi="Times New Roman" w:cs="Times New Roman"/>
        </w:rPr>
        <w:t>continual lamb and its oblations, and at evening divide the offerings of the</w:t>
      </w:r>
    </w:p>
    <w:p w14:paraId="768839B4" w14:textId="169E0F8F" w:rsidR="000C40CB" w:rsidRPr="000C40CB" w:rsidRDefault="000C40CB" w:rsidP="000C40CB">
      <w:pPr>
        <w:tabs>
          <w:tab w:val="left" w:pos="4634"/>
        </w:tabs>
        <w:rPr>
          <w:rFonts w:ascii="Times New Roman" w:hAnsi="Times New Roman" w:cs="Times New Roman"/>
        </w:rPr>
      </w:pPr>
      <w:r w:rsidRPr="000C40CB">
        <w:rPr>
          <w:rFonts w:ascii="Times New Roman" w:hAnsi="Times New Roman" w:cs="Times New Roman"/>
        </w:rPr>
        <w:t xml:space="preserve">sons of </w:t>
      </w:r>
      <w:proofErr w:type="spellStart"/>
      <w:r w:rsidRPr="000C40CB">
        <w:rPr>
          <w:rFonts w:ascii="Times New Roman" w:hAnsi="Times New Roman" w:cs="Times New Roman"/>
        </w:rPr>
        <w:t>Yashar’</w:t>
      </w:r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>” – Aramaic</w:t>
      </w:r>
    </w:p>
    <w:p w14:paraId="00F9C6F6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095271BC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3AE1ECC6" w14:textId="143C6C6C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lastRenderedPageBreak/>
        <w:t xml:space="preserve">End, read </w:t>
      </w:r>
      <w:hyperlink r:id="rId27" w:history="1">
        <w:r w:rsidRPr="00F63E4B">
          <w:rPr>
            <w:rStyle w:val="Hyperlink"/>
            <w:rFonts w:ascii="Times New Roman" w:hAnsi="Times New Roman" w:cs="Times New Roman"/>
          </w:rPr>
          <w:t>Jasher 56:10-</w:t>
        </w:r>
        <w:r w:rsidR="00F63E4B" w:rsidRPr="00F63E4B">
          <w:rPr>
            <w:rStyle w:val="Hyperlink"/>
            <w:rFonts w:ascii="Times New Roman" w:hAnsi="Times New Roman" w:cs="Times New Roman"/>
          </w:rPr>
          <w:t>14</w:t>
        </w:r>
      </w:hyperlink>
    </w:p>
    <w:p w14:paraId="0845451B" w14:textId="77777777" w:rsidR="00C578E9" w:rsidRPr="00CB15C2" w:rsidRDefault="00C578E9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36C48B5A" w14:textId="790F0D86" w:rsidR="00C578E9" w:rsidRPr="00B9434D" w:rsidRDefault="00C578E9" w:rsidP="00B9434D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hyperlink r:id="rId28" w:history="1">
        <w:r w:rsidRPr="00F63E4B">
          <w:rPr>
            <w:rStyle w:val="Hyperlink"/>
            <w:rFonts w:ascii="Times New Roman" w:hAnsi="Times New Roman" w:cs="Times New Roman"/>
          </w:rPr>
          <w:t>Israel camp for</w:t>
        </w:r>
        <w:r w:rsidRPr="00F63E4B">
          <w:rPr>
            <w:rStyle w:val="Hyperlink"/>
            <w:rFonts w:ascii="Times New Roman" w:hAnsi="Times New Roman" w:cs="Times New Roman"/>
          </w:rPr>
          <w:t>m</w:t>
        </w:r>
        <w:r w:rsidRPr="00F63E4B">
          <w:rPr>
            <w:rStyle w:val="Hyperlink"/>
            <w:rFonts w:ascii="Times New Roman" w:hAnsi="Times New Roman" w:cs="Times New Roman"/>
          </w:rPr>
          <w:t>ation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2D22BA0A" w14:textId="77777777" w:rsidR="00C578E9" w:rsidRPr="00CB15C2" w:rsidRDefault="00C578E9" w:rsidP="00C578E9">
      <w:pPr>
        <w:pStyle w:val="ListParagraph"/>
        <w:ind w:left="1440"/>
        <w:rPr>
          <w:rFonts w:ascii="Times New Roman" w:hAnsi="Times New Roman" w:cs="Times New Roman"/>
        </w:rPr>
      </w:pPr>
    </w:p>
    <w:p w14:paraId="2847C9E8" w14:textId="73430C47" w:rsidR="00C578E9" w:rsidRDefault="000A6B12" w:rsidP="00C578E9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Entering into</w:t>
      </w:r>
      <w:proofErr w:type="gramEnd"/>
      <w:r>
        <w:rPr>
          <w:rFonts w:ascii="Times New Roman" w:hAnsi="Times New Roman" w:cs="Times New Roman"/>
        </w:rPr>
        <w:t xml:space="preserve"> one of the 12 gates of N.J. (we are one of the tribes!)</w:t>
      </w:r>
    </w:p>
    <w:p w14:paraId="64F513FD" w14:textId="77777777" w:rsidR="000A6B12" w:rsidRPr="00CB15C2" w:rsidRDefault="000A6B12" w:rsidP="00C578E9">
      <w:pPr>
        <w:tabs>
          <w:tab w:val="left" w:pos="4634"/>
        </w:tabs>
        <w:rPr>
          <w:rFonts w:ascii="Times New Roman" w:hAnsi="Times New Roman" w:cs="Times New Roman"/>
        </w:rPr>
      </w:pPr>
    </w:p>
    <w:p w14:paraId="65198C91" w14:textId="77777777" w:rsidR="00C578E9" w:rsidRPr="00CB15C2" w:rsidRDefault="00C578E9" w:rsidP="00C578E9">
      <w:pPr>
        <w:rPr>
          <w:rFonts w:ascii="Times New Roman" w:hAnsi="Times New Roman" w:cs="Times New Roman"/>
          <w:b/>
          <w:bCs/>
        </w:rPr>
      </w:pPr>
      <w:r w:rsidRPr="00CB15C2">
        <w:rPr>
          <w:rFonts w:ascii="Times New Roman" w:hAnsi="Times New Roman" w:cs="Times New Roman"/>
          <w:b/>
          <w:bCs/>
        </w:rPr>
        <w:t>50)</w:t>
      </w:r>
    </w:p>
    <w:p w14:paraId="203274DD" w14:textId="77777777" w:rsidR="00C578E9" w:rsidRDefault="00C578E9" w:rsidP="00C578E9">
      <w:pPr>
        <w:rPr>
          <w:rFonts w:ascii="Times New Roman" w:hAnsi="Times New Roman" w:cs="Times New Roman"/>
        </w:rPr>
      </w:pPr>
    </w:p>
    <w:p w14:paraId="706FF6D9" w14:textId="77777777" w:rsidR="00B4495C" w:rsidRPr="00CB15C2" w:rsidRDefault="00B4495C" w:rsidP="00C578E9">
      <w:pPr>
        <w:rPr>
          <w:rFonts w:ascii="Times New Roman" w:hAnsi="Times New Roman" w:cs="Times New Roman"/>
        </w:rPr>
      </w:pPr>
    </w:p>
    <w:p w14:paraId="4ABA0220" w14:textId="162EDD01" w:rsidR="00C578E9" w:rsidRDefault="00C578E9" w:rsidP="00C578E9">
      <w:pPr>
        <w:rPr>
          <w:rFonts w:ascii="Times New Roman" w:hAnsi="Times New Roman" w:cs="Times New Roman"/>
        </w:rPr>
      </w:pPr>
      <w:r w:rsidRPr="00CB15C2">
        <w:rPr>
          <w:rFonts w:ascii="Times New Roman" w:hAnsi="Times New Roman" w:cs="Times New Roman"/>
        </w:rPr>
        <w:t xml:space="preserve">50:21 - Forgiveness – </w:t>
      </w:r>
      <w:hyperlink r:id="rId29" w:history="1">
        <w:r w:rsidRPr="00B9434D">
          <w:rPr>
            <w:rStyle w:val="Hyperlink"/>
            <w:rFonts w:ascii="Times New Roman" w:hAnsi="Times New Roman" w:cs="Times New Roman"/>
          </w:rPr>
          <w:t>Matt 6</w:t>
        </w:r>
      </w:hyperlink>
      <w:r w:rsidRPr="00CB15C2">
        <w:rPr>
          <w:rFonts w:ascii="Times New Roman" w:hAnsi="Times New Roman" w:cs="Times New Roman"/>
        </w:rPr>
        <w:t xml:space="preserve"> </w:t>
      </w:r>
    </w:p>
    <w:p w14:paraId="697227EB" w14:textId="144906C0" w:rsidR="00316C25" w:rsidRDefault="00316C25" w:rsidP="00316C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30" w:history="1">
        <w:r w:rsidRPr="00316C25">
          <w:rPr>
            <w:rStyle w:val="Hyperlink"/>
            <w:rFonts w:ascii="Times New Roman" w:hAnsi="Times New Roman" w:cs="Times New Roman"/>
          </w:rPr>
          <w:t xml:space="preserve">Testament of </w:t>
        </w:r>
        <w:proofErr w:type="spellStart"/>
        <w:r w:rsidRPr="00316C25">
          <w:rPr>
            <w:rStyle w:val="Hyperlink"/>
            <w:rFonts w:ascii="Times New Roman" w:hAnsi="Times New Roman" w:cs="Times New Roman"/>
          </w:rPr>
          <w:t>Benj</w:t>
        </w:r>
        <w:proofErr w:type="spellEnd"/>
        <w:r w:rsidRPr="00316C25">
          <w:rPr>
            <w:rStyle w:val="Hyperlink"/>
            <w:rFonts w:ascii="Times New Roman" w:hAnsi="Times New Roman" w:cs="Times New Roman"/>
          </w:rPr>
          <w:t xml:space="preserve"> 1:16-33</w:t>
        </w:r>
      </w:hyperlink>
    </w:p>
    <w:p w14:paraId="49F3C22F" w14:textId="77777777" w:rsidR="00BB4395" w:rsidRDefault="00BB4395" w:rsidP="00BB4395">
      <w:pPr>
        <w:rPr>
          <w:rFonts w:ascii="Times New Roman" w:hAnsi="Times New Roman" w:cs="Times New Roman"/>
        </w:rPr>
      </w:pPr>
    </w:p>
    <w:p w14:paraId="3B090923" w14:textId="1769263F" w:rsidR="00BB4395" w:rsidRPr="00BB4395" w:rsidRDefault="00BB4395" w:rsidP="00BB4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50:24 – Words the Israelite’s hung on to for generations</w:t>
      </w:r>
    </w:p>
    <w:p w14:paraId="5CF0562C" w14:textId="77777777" w:rsidR="00C578E9" w:rsidRPr="00CB15C2" w:rsidRDefault="00C578E9" w:rsidP="00C578E9">
      <w:pPr>
        <w:rPr>
          <w:rFonts w:ascii="Times New Roman" w:hAnsi="Times New Roman" w:cs="Times New Roman"/>
        </w:rPr>
      </w:pPr>
    </w:p>
    <w:p w14:paraId="0B26B9F1" w14:textId="77777777" w:rsidR="00C578E9" w:rsidRPr="00AB104B" w:rsidRDefault="00C578E9" w:rsidP="00C578E9">
      <w:pPr>
        <w:rPr>
          <w:rFonts w:ascii="Times New Roman" w:hAnsi="Times New Roman" w:cs="Times New Roman"/>
          <w:i/>
          <w:iCs/>
        </w:rPr>
      </w:pPr>
      <w:r w:rsidRPr="00AB104B">
        <w:rPr>
          <w:rFonts w:ascii="Times New Roman" w:hAnsi="Times New Roman" w:cs="Times New Roman"/>
          <w:i/>
          <w:iCs/>
        </w:rPr>
        <w:t>Read Jasher 58:1-13 &amp; 30, 59:20-end</w:t>
      </w:r>
    </w:p>
    <w:p w14:paraId="67B811DD" w14:textId="77777777" w:rsidR="00C578E9" w:rsidRPr="00AB104B" w:rsidRDefault="00C578E9" w:rsidP="00C578E9">
      <w:pPr>
        <w:rPr>
          <w:rFonts w:ascii="Times New Roman" w:hAnsi="Times New Roman" w:cs="Times New Roman"/>
          <w:i/>
          <w:iCs/>
        </w:rPr>
      </w:pPr>
      <w:r w:rsidRPr="00AB104B">
        <w:rPr>
          <w:rFonts w:ascii="Times New Roman" w:hAnsi="Times New Roman" w:cs="Times New Roman"/>
          <w:i/>
          <w:iCs/>
        </w:rPr>
        <w:t>(Jasher 57 wars between Esau and Jacob in Egypt – Setting the stage for the future)</w:t>
      </w:r>
    </w:p>
    <w:p w14:paraId="1B9237C9" w14:textId="77777777" w:rsidR="00C578E9" w:rsidRPr="00AB104B" w:rsidRDefault="00C578E9" w:rsidP="00C578E9">
      <w:pPr>
        <w:rPr>
          <w:rFonts w:ascii="Times New Roman" w:hAnsi="Times New Roman" w:cs="Times New Roman"/>
          <w:i/>
          <w:iCs/>
        </w:rPr>
      </w:pPr>
    </w:p>
    <w:p w14:paraId="5372CE18" w14:textId="77777777" w:rsidR="00C578E9" w:rsidRDefault="00C578E9" w:rsidP="00C578E9">
      <w:pPr>
        <w:rPr>
          <w:rFonts w:ascii="Times New Roman" w:hAnsi="Times New Roman" w:cs="Times New Roman"/>
          <w:i/>
          <w:iCs/>
        </w:rPr>
      </w:pPr>
      <w:r w:rsidRPr="00AB104B">
        <w:rPr>
          <w:rFonts w:ascii="Times New Roman" w:hAnsi="Times New Roman" w:cs="Times New Roman"/>
          <w:i/>
          <w:iCs/>
        </w:rPr>
        <w:t>Culminating Genesis: This is our true origins and history lessons.  Where we came from and how the world was created – sin, the flood, idolatry, wickedness and the consequences thereof.</w:t>
      </w:r>
    </w:p>
    <w:p w14:paraId="6CD62BC4" w14:textId="77777777" w:rsidR="00AB104B" w:rsidRDefault="00AB104B" w:rsidP="00C578E9">
      <w:pPr>
        <w:rPr>
          <w:rFonts w:ascii="Times New Roman" w:hAnsi="Times New Roman" w:cs="Times New Roman"/>
          <w:i/>
          <w:iCs/>
        </w:rPr>
      </w:pPr>
    </w:p>
    <w:p w14:paraId="6811E984" w14:textId="77777777" w:rsidR="00AB104B" w:rsidRPr="00AB104B" w:rsidRDefault="00AB104B" w:rsidP="00C578E9">
      <w:pPr>
        <w:rPr>
          <w:rFonts w:ascii="Times New Roman" w:hAnsi="Times New Roman" w:cs="Times New Roman"/>
        </w:rPr>
      </w:pPr>
    </w:p>
    <w:p w14:paraId="765951C5" w14:textId="77777777" w:rsidR="00C578E9" w:rsidRPr="00CB15C2" w:rsidRDefault="00C578E9" w:rsidP="00C578E9">
      <w:pPr>
        <w:rPr>
          <w:rFonts w:ascii="Times New Roman" w:hAnsi="Times New Roman" w:cs="Times New Roman"/>
        </w:rPr>
      </w:pPr>
    </w:p>
    <w:p w14:paraId="5BA2F7B6" w14:textId="77777777" w:rsidR="00C578E9" w:rsidRPr="00CB15C2" w:rsidRDefault="00C578E9" w:rsidP="00C578E9">
      <w:pPr>
        <w:rPr>
          <w:rFonts w:ascii="Times New Roman" w:hAnsi="Times New Roman" w:cs="Times New Roman"/>
        </w:rPr>
      </w:pPr>
    </w:p>
    <w:p w14:paraId="6396F6C2" w14:textId="77777777" w:rsidR="00C578E9" w:rsidRPr="00CB15C2" w:rsidRDefault="00C578E9" w:rsidP="001D4C93">
      <w:pPr>
        <w:rPr>
          <w:rFonts w:ascii="Times New Roman" w:hAnsi="Times New Roman" w:cs="Times New Roman"/>
        </w:rPr>
      </w:pPr>
    </w:p>
    <w:sectPr w:rsidR="00C578E9" w:rsidRPr="00CB15C2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E49A1"/>
    <w:multiLevelType w:val="hybridMultilevel"/>
    <w:tmpl w:val="2054A9B6"/>
    <w:lvl w:ilvl="0" w:tplc="94B69F7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0207"/>
    <w:multiLevelType w:val="hybridMultilevel"/>
    <w:tmpl w:val="29F27540"/>
    <w:lvl w:ilvl="0" w:tplc="A1BADE70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70BE"/>
    <w:multiLevelType w:val="hybridMultilevel"/>
    <w:tmpl w:val="883E1AEE"/>
    <w:lvl w:ilvl="0" w:tplc="ED94DBE6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2311"/>
    <w:multiLevelType w:val="hybridMultilevel"/>
    <w:tmpl w:val="3676AB66"/>
    <w:lvl w:ilvl="0" w:tplc="2A266384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563C1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65891"/>
    <w:multiLevelType w:val="hybridMultilevel"/>
    <w:tmpl w:val="B8A28D6C"/>
    <w:lvl w:ilvl="0" w:tplc="345ABAC6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46675">
    <w:abstractNumId w:val="5"/>
  </w:num>
  <w:num w:numId="2" w16cid:durableId="1100369978">
    <w:abstractNumId w:val="0"/>
  </w:num>
  <w:num w:numId="3" w16cid:durableId="1373385681">
    <w:abstractNumId w:val="4"/>
  </w:num>
  <w:num w:numId="4" w16cid:durableId="2118483725">
    <w:abstractNumId w:val="2"/>
  </w:num>
  <w:num w:numId="5" w16cid:durableId="1502351557">
    <w:abstractNumId w:val="3"/>
  </w:num>
  <w:num w:numId="6" w16cid:durableId="34448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11AB3"/>
    <w:rsid w:val="00014088"/>
    <w:rsid w:val="00055143"/>
    <w:rsid w:val="00061787"/>
    <w:rsid w:val="000736A4"/>
    <w:rsid w:val="0007398B"/>
    <w:rsid w:val="00077323"/>
    <w:rsid w:val="00083CD6"/>
    <w:rsid w:val="00084A7A"/>
    <w:rsid w:val="000971A4"/>
    <w:rsid w:val="000A0F36"/>
    <w:rsid w:val="000A6B12"/>
    <w:rsid w:val="000B0C17"/>
    <w:rsid w:val="000C40CB"/>
    <w:rsid w:val="000C4439"/>
    <w:rsid w:val="000E2292"/>
    <w:rsid w:val="000E7006"/>
    <w:rsid w:val="00114F20"/>
    <w:rsid w:val="001226EB"/>
    <w:rsid w:val="001635D7"/>
    <w:rsid w:val="001667A9"/>
    <w:rsid w:val="001717B4"/>
    <w:rsid w:val="00173099"/>
    <w:rsid w:val="001913F8"/>
    <w:rsid w:val="001A6301"/>
    <w:rsid w:val="001C4EF6"/>
    <w:rsid w:val="001D4C93"/>
    <w:rsid w:val="001D7E28"/>
    <w:rsid w:val="002026FB"/>
    <w:rsid w:val="002048A8"/>
    <w:rsid w:val="00204E8B"/>
    <w:rsid w:val="00294F5C"/>
    <w:rsid w:val="002A280A"/>
    <w:rsid w:val="002B0FD8"/>
    <w:rsid w:val="002E2E14"/>
    <w:rsid w:val="002F00DA"/>
    <w:rsid w:val="00316C25"/>
    <w:rsid w:val="00317884"/>
    <w:rsid w:val="00345A74"/>
    <w:rsid w:val="0034725B"/>
    <w:rsid w:val="00364F15"/>
    <w:rsid w:val="0037238D"/>
    <w:rsid w:val="0038737E"/>
    <w:rsid w:val="003960D7"/>
    <w:rsid w:val="003A39E5"/>
    <w:rsid w:val="003C0194"/>
    <w:rsid w:val="003C3C32"/>
    <w:rsid w:val="003E0613"/>
    <w:rsid w:val="003E10F8"/>
    <w:rsid w:val="003E5EA5"/>
    <w:rsid w:val="003F7A37"/>
    <w:rsid w:val="004075B3"/>
    <w:rsid w:val="004161EC"/>
    <w:rsid w:val="004215EF"/>
    <w:rsid w:val="004467F2"/>
    <w:rsid w:val="00450192"/>
    <w:rsid w:val="00463BCF"/>
    <w:rsid w:val="0046691B"/>
    <w:rsid w:val="004A28F1"/>
    <w:rsid w:val="004C3E9D"/>
    <w:rsid w:val="004E0567"/>
    <w:rsid w:val="00532654"/>
    <w:rsid w:val="00563AAE"/>
    <w:rsid w:val="0056526A"/>
    <w:rsid w:val="00582297"/>
    <w:rsid w:val="005B2DBB"/>
    <w:rsid w:val="005D51EA"/>
    <w:rsid w:val="005D7F92"/>
    <w:rsid w:val="005E1D34"/>
    <w:rsid w:val="005E2BBE"/>
    <w:rsid w:val="006333BE"/>
    <w:rsid w:val="00644F60"/>
    <w:rsid w:val="00696DE9"/>
    <w:rsid w:val="006A0498"/>
    <w:rsid w:val="006A3976"/>
    <w:rsid w:val="006A3B50"/>
    <w:rsid w:val="006A45F0"/>
    <w:rsid w:val="006E5909"/>
    <w:rsid w:val="006F3D2F"/>
    <w:rsid w:val="00700F49"/>
    <w:rsid w:val="00703DE0"/>
    <w:rsid w:val="0070630B"/>
    <w:rsid w:val="00711ABA"/>
    <w:rsid w:val="0071362C"/>
    <w:rsid w:val="00713978"/>
    <w:rsid w:val="00723469"/>
    <w:rsid w:val="00730ED7"/>
    <w:rsid w:val="00733641"/>
    <w:rsid w:val="007D1F84"/>
    <w:rsid w:val="007E2B4D"/>
    <w:rsid w:val="008C25F5"/>
    <w:rsid w:val="008D1292"/>
    <w:rsid w:val="00906780"/>
    <w:rsid w:val="00925357"/>
    <w:rsid w:val="009371B9"/>
    <w:rsid w:val="009578BF"/>
    <w:rsid w:val="009D54ED"/>
    <w:rsid w:val="009E54C1"/>
    <w:rsid w:val="009F2E2B"/>
    <w:rsid w:val="00A474C6"/>
    <w:rsid w:val="00A62682"/>
    <w:rsid w:val="00AA026D"/>
    <w:rsid w:val="00AB104B"/>
    <w:rsid w:val="00AD7104"/>
    <w:rsid w:val="00B33DF3"/>
    <w:rsid w:val="00B4495C"/>
    <w:rsid w:val="00B50BFF"/>
    <w:rsid w:val="00B80F38"/>
    <w:rsid w:val="00B9434D"/>
    <w:rsid w:val="00BB4395"/>
    <w:rsid w:val="00C00CCA"/>
    <w:rsid w:val="00C339F8"/>
    <w:rsid w:val="00C536BD"/>
    <w:rsid w:val="00C578E9"/>
    <w:rsid w:val="00C72035"/>
    <w:rsid w:val="00CB15C2"/>
    <w:rsid w:val="00CC30E5"/>
    <w:rsid w:val="00CD6038"/>
    <w:rsid w:val="00CF7DA9"/>
    <w:rsid w:val="00D07B36"/>
    <w:rsid w:val="00D2579D"/>
    <w:rsid w:val="00D336A3"/>
    <w:rsid w:val="00D936A7"/>
    <w:rsid w:val="00DC6F36"/>
    <w:rsid w:val="00DE3E0B"/>
    <w:rsid w:val="00E008AD"/>
    <w:rsid w:val="00E23FAB"/>
    <w:rsid w:val="00E31B9E"/>
    <w:rsid w:val="00E839FB"/>
    <w:rsid w:val="00E96BA4"/>
    <w:rsid w:val="00EC3E7E"/>
    <w:rsid w:val="00F0153A"/>
    <w:rsid w:val="00F31FBA"/>
    <w:rsid w:val="00F36012"/>
    <w:rsid w:val="00F40C7B"/>
    <w:rsid w:val="00F63E4B"/>
    <w:rsid w:val="00F6681B"/>
    <w:rsid w:val="00F8037C"/>
    <w:rsid w:val="00F91F1B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4F60"/>
    <w:rPr>
      <w:color w:val="954F72" w:themeColor="followedHyperlink"/>
      <w:u w:val="single"/>
    </w:rPr>
  </w:style>
  <w:style w:type="character" w:customStyle="1" w:styleId="verse">
    <w:name w:val="verse"/>
    <w:basedOn w:val="DefaultParagraphFont"/>
    <w:rsid w:val="00CC30E5"/>
  </w:style>
  <w:style w:type="character" w:customStyle="1" w:styleId="add">
    <w:name w:val="add"/>
    <w:basedOn w:val="DefaultParagraphFont"/>
    <w:rsid w:val="00CC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%206:33&amp;version=KJV" TargetMode="External"/><Relationship Id="rId13" Type="http://schemas.openxmlformats.org/officeDocument/2006/relationships/hyperlink" Target="https://sacred-texts.com/bib/fbe/fbe267.htm" TargetMode="External"/><Relationship Id="rId18" Type="http://schemas.openxmlformats.org/officeDocument/2006/relationships/hyperlink" Target="https://ebible.org/eng-Brenton/GEN49.htm" TargetMode="External"/><Relationship Id="rId26" Type="http://schemas.openxmlformats.org/officeDocument/2006/relationships/hyperlink" Target="https://www.biblegateway.com/passage/?search=is%2028%3A1-13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cred-texts.com/bib/fbe/fbe284.htm" TargetMode="External"/><Relationship Id="rId7" Type="http://schemas.openxmlformats.org/officeDocument/2006/relationships/hyperlink" Target="https://www.biblegateway.com/passage/?search=1%20chronicles%205%3A1-2&amp;version=KJV" TargetMode="External"/><Relationship Id="rId12" Type="http://schemas.openxmlformats.org/officeDocument/2006/relationships/hyperlink" Target="https://sacred-texts.com/chr/apo/jasher/34.htm" TargetMode="External"/><Relationship Id="rId17" Type="http://schemas.openxmlformats.org/officeDocument/2006/relationships/hyperlink" Target="https://www.biblegateway.com/passage/?search=Lamentations%204%3A7%2C%20pro%2031%3A1-5&amp;version=KJV" TargetMode="External"/><Relationship Id="rId25" Type="http://schemas.openxmlformats.org/officeDocument/2006/relationships/hyperlink" Target="https://sacred-texts.com/bib/fbe/fbe292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ic.biblegateway.com/passage/?search=2+sam+1%3A18&amp;version=KJV" TargetMode="External"/><Relationship Id="rId20" Type="http://schemas.openxmlformats.org/officeDocument/2006/relationships/hyperlink" Target="https://www.biblegateway.com/passage/?search=is%2063%3A1-9%2C%20rev%2019%3A11-15&amp;version=KJV" TargetMode="External"/><Relationship Id="rId29" Type="http://schemas.openxmlformats.org/officeDocument/2006/relationships/hyperlink" Target="https://www.biblegateway.com/passage/?search=matthew+6%3A14-15%2C+matt+18%3A35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Deuteronomy%206%3A13%2C%20Matthew%205%3A33-37%2C%20Ecclesiastes%205%3A2-6&amp;version=KJV" TargetMode="External"/><Relationship Id="rId11" Type="http://schemas.openxmlformats.org/officeDocument/2006/relationships/hyperlink" Target="https://www.biblegateway.com/passage/?search=Rom%209%3A6-13%2C%20Gal%204%3A22-31&amp;version=KJV" TargetMode="External"/><Relationship Id="rId24" Type="http://schemas.openxmlformats.org/officeDocument/2006/relationships/hyperlink" Target="https://sacred-texts.com/bib/fbe/fbe287.ht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acred-texts.com/chr/apo/jasher/56.htm" TargetMode="External"/><Relationship Id="rId15" Type="http://schemas.openxmlformats.org/officeDocument/2006/relationships/hyperlink" Target="https://sacred-texts.com/chr/apo/jasher/56.htm" TargetMode="External"/><Relationship Id="rId23" Type="http://schemas.openxmlformats.org/officeDocument/2006/relationships/hyperlink" Target="https://sacred-texts.com/bib/fbe/fbe291.htm" TargetMode="External"/><Relationship Id="rId28" Type="http://schemas.openxmlformats.org/officeDocument/2006/relationships/hyperlink" Target="https://i.pinimg.com/originals/08/77/a3/0877a3af70c7599e890c0c3bd04b579a.jpg" TargetMode="External"/><Relationship Id="rId10" Type="http://schemas.openxmlformats.org/officeDocument/2006/relationships/hyperlink" Target="https://www.biblegateway.com/passage/?search=rom+11%3A25&amp;version=KJV" TargetMode="External"/><Relationship Id="rId19" Type="http://schemas.openxmlformats.org/officeDocument/2006/relationships/hyperlink" Target="https://www.biblegateway.com/passage/?search=Nahum%202%3A8-3%3A4&amp;version=KJ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l%203%3A1%2Cis%2063%3A8-9%2C%20ps%2034%3A7%2C%20exo%203%3A2-8%2C%20john%201%3A18%2C%20gen%2032%3A30&amp;version=KJV" TargetMode="External"/><Relationship Id="rId14" Type="http://schemas.openxmlformats.org/officeDocument/2006/relationships/hyperlink" Target="https://www.biblegateway.com/passage/?search=Joshua%2019%3A9%2C%201%20chron%204%3A24-43&amp;version=KJV" TargetMode="External"/><Relationship Id="rId22" Type="http://schemas.openxmlformats.org/officeDocument/2006/relationships/hyperlink" Target="https://sacred-texts.com/bib/fbe/fbe281.htm" TargetMode="External"/><Relationship Id="rId27" Type="http://schemas.openxmlformats.org/officeDocument/2006/relationships/hyperlink" Target="https://sacred-texts.com/chr/apo/jasher/56.htm" TargetMode="External"/><Relationship Id="rId30" Type="http://schemas.openxmlformats.org/officeDocument/2006/relationships/hyperlink" Target="https://sacred-texts.com/bib/fbe/fbe29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14</cp:revision>
  <dcterms:created xsi:type="dcterms:W3CDTF">2025-07-11T13:28:00Z</dcterms:created>
  <dcterms:modified xsi:type="dcterms:W3CDTF">2025-07-11T15:15:00Z</dcterms:modified>
</cp:coreProperties>
</file>